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7B1" w:rsidRDefault="00CF37B1" w:rsidP="00CF37B1">
      <w:pPr>
        <w:pStyle w:val="Title"/>
      </w:pPr>
      <w:r>
        <w:t>Roman Society and Class Structure</w:t>
      </w:r>
    </w:p>
    <w:p w:rsidR="00CF37B1" w:rsidRDefault="00E371C4" w:rsidP="00CF37B1">
      <w:r>
        <w:t>Position in Hierarchy depends on wealth, freedom and citizenship.</w:t>
      </w:r>
    </w:p>
    <w:p w:rsidR="00E371C4" w:rsidRDefault="00E371C4" w:rsidP="00CF37B1">
      <w:r>
        <w:t>Men had citizenship, women had citizen status</w:t>
      </w:r>
    </w:p>
    <w:p w:rsidR="00E371C4" w:rsidRDefault="00B174F4" w:rsidP="00CF37B1">
      <w:r>
        <w:t>2 groups: Patricians and Plebians</w:t>
      </w:r>
    </w:p>
    <w:p w:rsidR="00B174F4" w:rsidRDefault="00B174F4" w:rsidP="00CF37B1">
      <w:r>
        <w:t>Patricians weren’t necessarily aristocrats they just had the right nomena. Comes from the word patres(fathers of rome)</w:t>
      </w:r>
    </w:p>
    <w:p w:rsidR="00B174F4" w:rsidRDefault="00B174F4" w:rsidP="00CF37B1">
      <w:r>
        <w:t>One theory is that the first people in rome when Romulus created it were the fathers of rome.</w:t>
      </w:r>
    </w:p>
    <w:p w:rsidR="00B174F4" w:rsidRDefault="00B174F4" w:rsidP="00CF37B1">
      <w:r>
        <w:t>Another theory is that the First senate made by Romulus were the fathers of rome.</w:t>
      </w:r>
    </w:p>
    <w:p w:rsidR="00B174F4" w:rsidRDefault="00B174F4" w:rsidP="00CF37B1">
      <w:r>
        <w:t>Any of these names gave prestige and made the patricians</w:t>
      </w:r>
    </w:p>
    <w:p w:rsidR="00B174F4" w:rsidRDefault="00B174F4" w:rsidP="00CF37B1">
      <w:r>
        <w:t xml:space="preserve">Ex. Claudius, Iulius, </w:t>
      </w:r>
    </w:p>
    <w:p w:rsidR="00B174F4" w:rsidRDefault="00B174F4" w:rsidP="00CF37B1">
      <w:r>
        <w:t>Plebians could have been the lower class at the beginning or Rome. Later though nothing was stopping them from being rich.</w:t>
      </w:r>
    </w:p>
    <w:p w:rsidR="00B174F4" w:rsidRDefault="00B174F4" w:rsidP="00CF37B1">
      <w:r>
        <w:t>In the upper class the two main orders are: Senatorial(In the senate), Equastrian order</w:t>
      </w:r>
    </w:p>
    <w:p w:rsidR="00B174F4" w:rsidRDefault="00B174F4" w:rsidP="00CF37B1">
      <w:r>
        <w:t>These things depended on wealth</w:t>
      </w:r>
      <w:r w:rsidR="00A859C1">
        <w:t>.  Land=wealth</w:t>
      </w:r>
    </w:p>
    <w:p w:rsidR="00A859C1" w:rsidRDefault="00A859C1" w:rsidP="00CF37B1">
      <w:r>
        <w:t>1 million sesterces (silver coinage)</w:t>
      </w:r>
      <w:r w:rsidR="00FE3272">
        <w:t xml:space="preserve">  Coins were measured in mass. (.0025 lbs)</w:t>
      </w:r>
      <w:r w:rsidR="001F1CA7">
        <w:t xml:space="preserve"> (about 1 million CAD)</w:t>
      </w:r>
    </w:p>
    <w:p w:rsidR="001F1CA7" w:rsidRDefault="001F1CA7" w:rsidP="00CF37B1">
      <w:r>
        <w:tab/>
        <w:t>They can only be valued for their land.</w:t>
      </w:r>
    </w:p>
    <w:p w:rsidR="001F1CA7" w:rsidRDefault="001F1CA7" w:rsidP="00CF37B1">
      <w:r>
        <w:tab/>
      </w:r>
      <w:r>
        <w:tab/>
        <w:t>This is to be considered part of the senatorial order.</w:t>
      </w:r>
    </w:p>
    <w:p w:rsidR="001F1CA7" w:rsidRDefault="001F1CA7" w:rsidP="00CF37B1">
      <w:r>
        <w:t>400 000 sesterces to be in the equestrian order. This does not have to be in land. Usually they made money from trade, debt collection and banking.</w:t>
      </w:r>
    </w:p>
    <w:p w:rsidR="001F1CA7" w:rsidRDefault="001F1CA7" w:rsidP="00CF37B1">
      <w:r>
        <w:tab/>
        <w:t>Equastrian because they were the only people who could afford to buy horses and have a cavalry. Like an elite military order(knights).</w:t>
      </w:r>
    </w:p>
    <w:p w:rsidR="001F1CA7" w:rsidRDefault="001F1CA7" w:rsidP="00CF37B1">
      <w:r>
        <w:t>Senetorial order could not do business legally.</w:t>
      </w:r>
    </w:p>
    <w:p w:rsidR="001F1CA7" w:rsidRDefault="001C2CB5" w:rsidP="00CF37B1">
      <w:r>
        <w:t xml:space="preserve">System of patronage held the fabric of society together. People working and depending on each other. </w:t>
      </w:r>
    </w:p>
    <w:p w:rsidR="001C2CB5" w:rsidRDefault="001C2CB5" w:rsidP="00CF37B1">
      <w:r>
        <w:tab/>
        <w:t>2 important parts, the client(clines, clientes) and the patron(patronus, patroni)</w:t>
      </w:r>
    </w:p>
    <w:p w:rsidR="001C2CB5" w:rsidRDefault="001C2CB5" w:rsidP="00CF37B1"/>
    <w:p w:rsidR="001C2CB5" w:rsidRDefault="001C2CB5" w:rsidP="00CF37B1">
      <w:r>
        <w:lastRenderedPageBreak/>
        <w:t>Patron usually not the same social class as the client. He has better legal connections or business connections. Patron helps out the client. Client does something for the patron.</w:t>
      </w:r>
    </w:p>
    <w:p w:rsidR="001C2CB5" w:rsidRDefault="001C2CB5" w:rsidP="00CF37B1">
      <w:r>
        <w:tab/>
        <w:t xml:space="preserve">Client could do just about anything. Poets, writers had patrons to pay for them. In return they preformed in the patron’s honour. </w:t>
      </w:r>
    </w:p>
    <w:p w:rsidR="001C2CB5" w:rsidRDefault="001C2CB5" w:rsidP="00CF37B1">
      <w:r>
        <w:t>Societal expectation is that patron and client are diligent to each other. This is important to maintain each others’ reputations.</w:t>
      </w:r>
    </w:p>
    <w:p w:rsidR="001C2CB5" w:rsidRDefault="001C2CB5" w:rsidP="00CF37B1">
      <w:r>
        <w:t>Possible for a client to have many patrons or for a patron to have many clients.</w:t>
      </w:r>
    </w:p>
    <w:p w:rsidR="001C2CB5" w:rsidRDefault="00E148F6" w:rsidP="00CF37B1">
      <w:r>
        <w:t>Patron can have a client and be someone elses client.</w:t>
      </w:r>
    </w:p>
    <w:p w:rsidR="00A02019" w:rsidRDefault="00935F7E" w:rsidP="00CF37B1">
      <w:r>
        <w:t>Most aristocrats did not have to work, but still needed to pay their dues.</w:t>
      </w:r>
    </w:p>
    <w:p w:rsidR="001F1CA7" w:rsidRDefault="00935F7E" w:rsidP="00CF37B1">
      <w:r>
        <w:t>They spent most of their time in Otium(leisure). Otherwise you were in Negotium(not in leisure)  working.</w:t>
      </w:r>
    </w:p>
    <w:p w:rsidR="00935F7E" w:rsidRDefault="00935F7E" w:rsidP="00935F7E">
      <w:pPr>
        <w:pStyle w:val="Heading2"/>
      </w:pPr>
      <w:r>
        <w:t>Slaves</w:t>
      </w:r>
    </w:p>
    <w:p w:rsidR="00935F7E" w:rsidRDefault="00935F7E" w:rsidP="00935F7E"/>
    <w:p w:rsidR="006F525D" w:rsidRDefault="006F525D" w:rsidP="00935F7E">
      <w:r>
        <w:t>Essential to roman economy. Economy is based entirely on slaves.</w:t>
      </w:r>
    </w:p>
    <w:p w:rsidR="006F525D" w:rsidRDefault="006F525D" w:rsidP="00935F7E">
      <w:r>
        <w:t>There is always more slaves than romans. One aristocrat can have upwards of 70 000 slaves for his farm.</w:t>
      </w:r>
    </w:p>
    <w:p w:rsidR="006F525D" w:rsidRDefault="009328BF" w:rsidP="00935F7E">
      <w:r>
        <w:t>Source of slaves is wars in other countries. Slave traders would tag along with an army and buy slaves from the army for cheap and sell them to others for profit.</w:t>
      </w:r>
    </w:p>
    <w:p w:rsidR="009328BF" w:rsidRDefault="005A40F6" w:rsidP="00935F7E">
      <w:r>
        <w:t>Either to tend to peoples houses, farms, gladiators.</w:t>
      </w:r>
    </w:p>
    <w:p w:rsidR="005A40F6" w:rsidRDefault="005A40F6" w:rsidP="00935F7E">
      <w:r>
        <w:t>Other sources: Kidnapping, army deserters, abandoned children, orphans, criminals, parents selling their own children, 2 slaves have a child.</w:t>
      </w:r>
    </w:p>
    <w:p w:rsidR="004E133C" w:rsidRDefault="004452CA" w:rsidP="00935F7E">
      <w:r>
        <w:t>Roman slaves were property. They can be bought, sold, inherited etc..</w:t>
      </w:r>
    </w:p>
    <w:p w:rsidR="004452CA" w:rsidRDefault="005E072C" w:rsidP="00935F7E">
      <w:r>
        <w:t>Up until some point in the roman empire, Slaves could be killed on the master’s whim. Anyone could as long as the master was ok with it.</w:t>
      </w:r>
    </w:p>
    <w:p w:rsidR="005E072C" w:rsidRDefault="00C2028E" w:rsidP="00935F7E">
      <w:r>
        <w:t>The best slaves were the ones that worked for cities. Public servants.</w:t>
      </w:r>
    </w:p>
    <w:p w:rsidR="00C2028E" w:rsidRDefault="00601098" w:rsidP="00935F7E">
      <w:r>
        <w:t>City work is better than rural work.</w:t>
      </w:r>
    </w:p>
    <w:p w:rsidR="00601098" w:rsidRDefault="002206B8" w:rsidP="00935F7E">
      <w:r>
        <w:t>Latifundium was public land leased to aristocrats(rigged). Farms for export of goods, and state use.</w:t>
      </w:r>
    </w:p>
    <w:p w:rsidR="002206B8" w:rsidRDefault="002206B8" w:rsidP="00935F7E">
      <w:r>
        <w:t>Slaves could go working in factories, mills, paedagogus(nanny).</w:t>
      </w:r>
    </w:p>
    <w:p w:rsidR="002206B8" w:rsidRDefault="002206B8" w:rsidP="00935F7E">
      <w:r>
        <w:t xml:space="preserve">The worst is to be sent to work at a mine. Sometimes, people are sent there </w:t>
      </w:r>
      <w:r w:rsidR="00DA226E">
        <w:t xml:space="preserve">depending on your nationality. Or if you are a shitty slave. </w:t>
      </w:r>
      <w:r w:rsidR="00A46C4E">
        <w:t xml:space="preserve"> </w:t>
      </w:r>
    </w:p>
    <w:p w:rsidR="00A46C4E" w:rsidRDefault="00A46C4E" w:rsidP="00935F7E">
      <w:r>
        <w:lastRenderedPageBreak/>
        <w:t>They are usually worked to death. Or beat to death.</w:t>
      </w:r>
    </w:p>
    <w:p w:rsidR="00E24C33" w:rsidRDefault="00E24C33" w:rsidP="00935F7E">
      <w:r>
        <w:t>Sometimes The slaves got pissed</w:t>
      </w:r>
    </w:p>
    <w:p w:rsidR="00A46C4E" w:rsidRDefault="00E24C33" w:rsidP="00935F7E">
      <w:r>
        <w:t>137 BC in sicily: 70000-120000 slaves got up to slave revolt. They lasted 4 years before they absolutely destroyed.</w:t>
      </w:r>
      <w:r w:rsidR="00BE7349">
        <w:t xml:space="preserve"> The leader of this slave revolt, was often asked to be the jester for his master. He told all his master ridiculous things like he would take over and not kill them for their niceness.</w:t>
      </w:r>
    </w:p>
    <w:p w:rsidR="00B174F4" w:rsidRDefault="00553A00" w:rsidP="00CF37B1">
      <w:r>
        <w:t>73-71 BC In Italy: One of the fiercest wars in Rome.</w:t>
      </w:r>
      <w:r w:rsidR="003C6928">
        <w:t xml:space="preserve"> Slave revolt led by Spartacus and Crixus.</w:t>
      </w:r>
      <w:r w:rsidR="00300C5F">
        <w:t xml:space="preserve"> Up to 200000 slaves from southern slaves went completely ballistic. They were a very dangerous army. If they actually timed their revolt better, they would have won. They met one of the super armies and they got destroyed.</w:t>
      </w:r>
    </w:p>
    <w:p w:rsidR="00300C5F" w:rsidRDefault="00300C5F" w:rsidP="00CF37B1">
      <w:r>
        <w:t xml:space="preserve">They were to be made an example of in punishment. All along the via appia, </w:t>
      </w:r>
      <w:r w:rsidR="005B2C9E">
        <w:t>a</w:t>
      </w:r>
      <w:r w:rsidR="00D2652F">
        <w:t>ll 6000 of the remaining slaves</w:t>
      </w:r>
      <w:r w:rsidR="005B2C9E">
        <w:t xml:space="preserve"> were crucified.</w:t>
      </w:r>
    </w:p>
    <w:p w:rsidR="00D2652F" w:rsidRDefault="006B7720" w:rsidP="00CF37B1">
      <w:r>
        <w:t xml:space="preserve">However Rome learnt a lesson and decided to treat them better. </w:t>
      </w:r>
    </w:p>
    <w:p w:rsidR="006B7720" w:rsidRDefault="006B7720" w:rsidP="00CF37B1">
      <w:r>
        <w:t>Peculium(small allowance) was given to some slaves</w:t>
      </w:r>
    </w:p>
    <w:p w:rsidR="006B7720" w:rsidRDefault="006B7720" w:rsidP="00CF37B1">
      <w:r>
        <w:t>Some slaves actually got a bit of land to himself.</w:t>
      </w:r>
    </w:p>
    <w:p w:rsidR="006B7720" w:rsidRDefault="00182920" w:rsidP="00CF37B1">
      <w:r>
        <w:t>The slaves weren’t really blamed that badly.</w:t>
      </w:r>
    </w:p>
    <w:p w:rsidR="00FD3C1B" w:rsidRDefault="00FD3C1B" w:rsidP="00CF37B1">
      <w:r>
        <w:t>They had collars that had messages to whoever found the slave. Others were branded, or tattooed.</w:t>
      </w:r>
    </w:p>
    <w:p w:rsidR="00FD3C1B" w:rsidRDefault="00CD0D78" w:rsidP="00CF37B1">
      <w:r>
        <w:t>That collar could be removed if the master decided to release a slave.</w:t>
      </w:r>
    </w:p>
    <w:p w:rsidR="00CD0D78" w:rsidRDefault="00CD0D78" w:rsidP="00CF37B1">
      <w:r>
        <w:t>Manumission(manumissio): ritual for freeing a slave (wave of the hand)</w:t>
      </w:r>
    </w:p>
    <w:p w:rsidR="00CD0D78" w:rsidRDefault="00CD0D78" w:rsidP="00CF37B1">
      <w:r>
        <w:t>You would take your collar off and get a pilleus(dunce cap) to show you are now a free man.</w:t>
      </w:r>
    </w:p>
    <w:p w:rsidR="00CD0D78" w:rsidRDefault="00AB351C" w:rsidP="00CF37B1">
      <w:r>
        <w:t>Usually slaves were freed if they buy themselves out of it.</w:t>
      </w:r>
      <w:r w:rsidR="00B30107">
        <w:t xml:space="preserve"> </w:t>
      </w:r>
    </w:p>
    <w:p w:rsidR="00B30107" w:rsidRDefault="007A7073" w:rsidP="00CF37B1">
      <w:r>
        <w:t>You used to be able to free as many slaves as you want. But they made a law to limit it to 100.</w:t>
      </w:r>
    </w:p>
    <w:p w:rsidR="0026208B" w:rsidRDefault="0026208B" w:rsidP="00CF37B1">
      <w:r>
        <w:t>More often than not, they become the client of the master.</w:t>
      </w:r>
    </w:p>
    <w:p w:rsidR="0026208B" w:rsidRDefault="00E872F9" w:rsidP="00CF37B1">
      <w:r>
        <w:t>Libertus(liberty):A freed man does not automatically become a citizen. The master has to bid for the slave to become a citizen at the magistrate. If two freed people have a kid, that kid would be a citizen.</w:t>
      </w:r>
    </w:p>
    <w:p w:rsidR="00E872F9" w:rsidRDefault="00E872F9" w:rsidP="00CF37B1">
      <w:r>
        <w:t>Freed men had very few rights. But they could engage in any business as they wanted.</w:t>
      </w:r>
    </w:p>
    <w:p w:rsidR="00E872F9" w:rsidRDefault="0070527F" w:rsidP="00CF37B1">
      <w:r>
        <w:t>Many cases where freed men became more wealthy than their masters</w:t>
      </w:r>
      <w:r w:rsidR="00FB1F91">
        <w:t>.</w:t>
      </w:r>
    </w:p>
    <w:p w:rsidR="00FB1F91" w:rsidRDefault="00FB1F91" w:rsidP="00CF37B1">
      <w:r>
        <w:t>A freed man gets the name of his ex-master. Most foreign slaves only had 1 name. Thwy took the praenomen and nomen of their master, and used their name as a cognomen.</w:t>
      </w:r>
    </w:p>
    <w:p w:rsidR="00FB1F91" w:rsidRDefault="00FB1F91" w:rsidP="00CF37B1">
      <w:r>
        <w:t xml:space="preserve">Themistocles </w:t>
      </w:r>
    </w:p>
    <w:p w:rsidR="00FB1F91" w:rsidRDefault="00FB1F91" w:rsidP="00FB1F91"/>
    <w:p w:rsidR="00FB1F91" w:rsidRDefault="00FB1F91" w:rsidP="00FB1F91">
      <w:r>
        <w:t>L. Iunius Brutus – Themistocles</w:t>
      </w:r>
    </w:p>
    <w:p w:rsidR="00FB1F91" w:rsidRDefault="00FB1F91" w:rsidP="00FB1F91">
      <w:r>
        <w:t>L. Iunius Themistocles</w:t>
      </w:r>
    </w:p>
    <w:p w:rsidR="00FB1F91" w:rsidRDefault="00FB1F91" w:rsidP="00FB1F91">
      <w:r>
        <w:t>L. Iunius L. l. Themistocle</w:t>
      </w:r>
    </w:p>
    <w:p w:rsidR="00FB1F91" w:rsidRPr="00CF37B1" w:rsidRDefault="00FB1F91" w:rsidP="00FB1F91">
      <w:r>
        <w:t>(libertus iunius</w:t>
      </w:r>
      <w:bookmarkStart w:id="0" w:name="_GoBack"/>
      <w:bookmarkEnd w:id="0"/>
      <w:r>
        <w:t>)</w:t>
      </w:r>
    </w:p>
    <w:sectPr w:rsidR="00FB1F91" w:rsidRPr="00CF37B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E7F"/>
    <w:rsid w:val="00182920"/>
    <w:rsid w:val="001C2CB5"/>
    <w:rsid w:val="001F1CA7"/>
    <w:rsid w:val="002206B8"/>
    <w:rsid w:val="0026208B"/>
    <w:rsid w:val="002E553A"/>
    <w:rsid w:val="00300C5F"/>
    <w:rsid w:val="00336E7F"/>
    <w:rsid w:val="003C6928"/>
    <w:rsid w:val="004452CA"/>
    <w:rsid w:val="004E133C"/>
    <w:rsid w:val="00553A00"/>
    <w:rsid w:val="005A40F6"/>
    <w:rsid w:val="005B2C9E"/>
    <w:rsid w:val="005E072C"/>
    <w:rsid w:val="00601098"/>
    <w:rsid w:val="006B7720"/>
    <w:rsid w:val="006F525D"/>
    <w:rsid w:val="0070527F"/>
    <w:rsid w:val="007A7073"/>
    <w:rsid w:val="009328BF"/>
    <w:rsid w:val="00935F7E"/>
    <w:rsid w:val="009B5F5E"/>
    <w:rsid w:val="00A02019"/>
    <w:rsid w:val="00A46C4E"/>
    <w:rsid w:val="00A859C1"/>
    <w:rsid w:val="00AB351C"/>
    <w:rsid w:val="00B174F4"/>
    <w:rsid w:val="00B30107"/>
    <w:rsid w:val="00BE7349"/>
    <w:rsid w:val="00C2028E"/>
    <w:rsid w:val="00CD0D78"/>
    <w:rsid w:val="00CF37B1"/>
    <w:rsid w:val="00D2652F"/>
    <w:rsid w:val="00DA226E"/>
    <w:rsid w:val="00E148F6"/>
    <w:rsid w:val="00E24C33"/>
    <w:rsid w:val="00E371C4"/>
    <w:rsid w:val="00E872F9"/>
    <w:rsid w:val="00FB1F91"/>
    <w:rsid w:val="00FD3C1B"/>
    <w:rsid w:val="00FE327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35F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F37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F37B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35F7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35F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F37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F37B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35F7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38</cp:revision>
  <dcterms:created xsi:type="dcterms:W3CDTF">2012-01-31T21:31:00Z</dcterms:created>
  <dcterms:modified xsi:type="dcterms:W3CDTF">2012-01-31T22:23:00Z</dcterms:modified>
</cp:coreProperties>
</file>